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A3" w:rsidRPr="00183EA3" w:rsidRDefault="00183EA3" w:rsidP="00183E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83E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Важным показателем работы педагогического коллектива является подготовленность выпускников школы к продолжению образования.</w:t>
      </w:r>
    </w:p>
    <w:p w:rsidR="00183EA3" w:rsidRPr="00183EA3" w:rsidRDefault="00183EA3" w:rsidP="00183E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183E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Трудоустройство выпускников 9 класса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2126"/>
        <w:gridCol w:w="2410"/>
      </w:tblGrid>
      <w:tr w:rsidR="00183EA3" w:rsidRPr="00183EA3" w:rsidTr="00220D9F">
        <w:tc>
          <w:tcPr>
            <w:tcW w:w="1384" w:type="dxa"/>
          </w:tcPr>
          <w:p w:rsidR="00183EA3" w:rsidRPr="00183EA3" w:rsidRDefault="00183EA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83EA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</w:tcPr>
          <w:p w:rsidR="00183EA3" w:rsidRPr="00183EA3" w:rsidRDefault="00183EA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83EA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Всего</w:t>
            </w:r>
            <w:r w:rsidRPr="00183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83EA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183EA3" w:rsidRPr="00183EA3" w:rsidRDefault="00183EA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83EA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Продолжили обучение в 10 классе</w:t>
            </w:r>
          </w:p>
        </w:tc>
        <w:tc>
          <w:tcPr>
            <w:tcW w:w="2126" w:type="dxa"/>
          </w:tcPr>
          <w:p w:rsidR="00183EA3" w:rsidRPr="00183EA3" w:rsidRDefault="00183EA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83EA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2410" w:type="dxa"/>
          </w:tcPr>
          <w:p w:rsidR="00183EA3" w:rsidRPr="00183EA3" w:rsidRDefault="00183EA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83EA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НПО</w:t>
            </w:r>
          </w:p>
        </w:tc>
      </w:tr>
      <w:tr w:rsidR="006A33EC" w:rsidRPr="00183EA3" w:rsidTr="00220D9F">
        <w:tc>
          <w:tcPr>
            <w:tcW w:w="1384" w:type="dxa"/>
          </w:tcPr>
          <w:p w:rsidR="006A33EC" w:rsidRPr="00183EA3" w:rsidRDefault="006A33EC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2126" w:type="dxa"/>
          </w:tcPr>
          <w:p w:rsidR="006A33EC" w:rsidRPr="00183EA3" w:rsidRDefault="006A33EC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6A33EC" w:rsidRPr="00183EA3" w:rsidRDefault="006A33EC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A33EC" w:rsidRPr="00183EA3" w:rsidRDefault="006A33EC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6A33EC" w:rsidRPr="00183EA3" w:rsidRDefault="006A33EC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31133" w:rsidRPr="00183EA3" w:rsidTr="00220D9F">
        <w:tc>
          <w:tcPr>
            <w:tcW w:w="1384" w:type="dxa"/>
          </w:tcPr>
          <w:p w:rsidR="00E31133" w:rsidRDefault="00E3113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2126" w:type="dxa"/>
          </w:tcPr>
          <w:p w:rsidR="00E31133" w:rsidRDefault="00E3113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E31133" w:rsidRDefault="00E3113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E31133" w:rsidRDefault="00E3113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31133" w:rsidRPr="00183EA3" w:rsidRDefault="00E3113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31133" w:rsidRPr="00183EA3" w:rsidTr="00220D9F">
        <w:tc>
          <w:tcPr>
            <w:tcW w:w="1384" w:type="dxa"/>
          </w:tcPr>
          <w:p w:rsidR="00E31133" w:rsidRDefault="00E3113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2126" w:type="dxa"/>
          </w:tcPr>
          <w:p w:rsidR="00E31133" w:rsidRDefault="00E3113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E31133" w:rsidRDefault="00E3113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31133" w:rsidRDefault="00E3113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E31133" w:rsidRPr="00183EA3" w:rsidRDefault="00E3113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183EA3" w:rsidRPr="00183EA3" w:rsidRDefault="00183EA3" w:rsidP="00183E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183E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Трудоустройство выпускников 11 класса</w:t>
      </w:r>
    </w:p>
    <w:tbl>
      <w:tblPr>
        <w:tblStyle w:val="1"/>
        <w:tblW w:w="9997" w:type="dxa"/>
        <w:tblLayout w:type="fixed"/>
        <w:tblLook w:val="04A0" w:firstRow="1" w:lastRow="0" w:firstColumn="1" w:lastColumn="0" w:noHBand="0" w:noVBand="1"/>
      </w:tblPr>
      <w:tblGrid>
        <w:gridCol w:w="1384"/>
        <w:gridCol w:w="1325"/>
        <w:gridCol w:w="1198"/>
        <w:gridCol w:w="1199"/>
        <w:gridCol w:w="1201"/>
        <w:gridCol w:w="1264"/>
        <w:gridCol w:w="1211"/>
        <w:gridCol w:w="1215"/>
      </w:tblGrid>
      <w:tr w:rsidR="00183EA3" w:rsidRPr="00183EA3" w:rsidTr="00E31133">
        <w:tc>
          <w:tcPr>
            <w:tcW w:w="1384" w:type="dxa"/>
          </w:tcPr>
          <w:p w:rsidR="00183EA3" w:rsidRPr="00183EA3" w:rsidRDefault="00183EA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83EA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325" w:type="dxa"/>
          </w:tcPr>
          <w:p w:rsidR="00183EA3" w:rsidRPr="00183EA3" w:rsidRDefault="00183EA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83EA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Всего</w:t>
            </w:r>
            <w:r w:rsidRPr="00183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83EA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обуч</w:t>
            </w:r>
            <w:proofErr w:type="spellEnd"/>
            <w:r w:rsidRPr="00183EA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8" w:type="dxa"/>
          </w:tcPr>
          <w:p w:rsidR="00183EA3" w:rsidRPr="00183EA3" w:rsidRDefault="00183EA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83EA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1199" w:type="dxa"/>
          </w:tcPr>
          <w:p w:rsidR="00183EA3" w:rsidRPr="00183EA3" w:rsidRDefault="00183EA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83EA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201" w:type="dxa"/>
          </w:tcPr>
          <w:p w:rsidR="00183EA3" w:rsidRPr="00183EA3" w:rsidRDefault="00183EA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83EA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НПО</w:t>
            </w:r>
          </w:p>
        </w:tc>
        <w:tc>
          <w:tcPr>
            <w:tcW w:w="1264" w:type="dxa"/>
          </w:tcPr>
          <w:p w:rsidR="00183EA3" w:rsidRPr="00183EA3" w:rsidRDefault="00183EA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83EA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Работают</w:t>
            </w:r>
          </w:p>
        </w:tc>
        <w:tc>
          <w:tcPr>
            <w:tcW w:w="1211" w:type="dxa"/>
          </w:tcPr>
          <w:p w:rsidR="00183EA3" w:rsidRPr="00183EA3" w:rsidRDefault="00183EA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83EA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Армия</w:t>
            </w:r>
          </w:p>
        </w:tc>
        <w:tc>
          <w:tcPr>
            <w:tcW w:w="1215" w:type="dxa"/>
          </w:tcPr>
          <w:p w:rsidR="00183EA3" w:rsidRPr="00183EA3" w:rsidRDefault="00183EA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83EA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Другое</w:t>
            </w:r>
          </w:p>
        </w:tc>
      </w:tr>
      <w:tr w:rsidR="006A33EC" w:rsidRPr="00183EA3" w:rsidTr="00E31133">
        <w:tc>
          <w:tcPr>
            <w:tcW w:w="1384" w:type="dxa"/>
          </w:tcPr>
          <w:p w:rsidR="006A33EC" w:rsidRPr="00183EA3" w:rsidRDefault="006A33EC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325" w:type="dxa"/>
          </w:tcPr>
          <w:p w:rsidR="006A33EC" w:rsidRPr="00183EA3" w:rsidRDefault="006A33EC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8" w:type="dxa"/>
          </w:tcPr>
          <w:p w:rsidR="006A33EC" w:rsidRPr="00183EA3" w:rsidRDefault="006A33EC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6A33EC" w:rsidRPr="00183EA3" w:rsidRDefault="006A33EC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1" w:type="dxa"/>
          </w:tcPr>
          <w:p w:rsidR="006A33EC" w:rsidRPr="00183EA3" w:rsidRDefault="006A33EC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6A33EC" w:rsidRPr="00183EA3" w:rsidRDefault="006A33EC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6A33EC" w:rsidRPr="00183EA3" w:rsidRDefault="006A33EC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6A33EC" w:rsidRPr="00183EA3" w:rsidRDefault="006A33EC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E31133" w:rsidRPr="00183EA3" w:rsidTr="00E31133">
        <w:tc>
          <w:tcPr>
            <w:tcW w:w="1384" w:type="dxa"/>
          </w:tcPr>
          <w:p w:rsidR="00E31133" w:rsidRDefault="00E31133" w:rsidP="003C17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325" w:type="dxa"/>
          </w:tcPr>
          <w:p w:rsidR="00E31133" w:rsidRDefault="00E3113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8" w:type="dxa"/>
          </w:tcPr>
          <w:p w:rsidR="00E31133" w:rsidRDefault="00E3113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E31133" w:rsidRDefault="00E31133" w:rsidP="00E311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1" w:type="dxa"/>
          </w:tcPr>
          <w:p w:rsidR="00E31133" w:rsidRDefault="00E3113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</w:tcPr>
          <w:p w:rsidR="00E31133" w:rsidRDefault="00E3113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E31133" w:rsidRDefault="00E3113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E31133" w:rsidRDefault="00E3113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31133" w:rsidRPr="00183EA3" w:rsidTr="00E31133">
        <w:tc>
          <w:tcPr>
            <w:tcW w:w="1384" w:type="dxa"/>
          </w:tcPr>
          <w:p w:rsidR="00E31133" w:rsidRDefault="00E31133" w:rsidP="003C17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325" w:type="dxa"/>
          </w:tcPr>
          <w:p w:rsidR="00E31133" w:rsidRDefault="00E3113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8" w:type="dxa"/>
          </w:tcPr>
          <w:p w:rsidR="00E31133" w:rsidRDefault="00E3113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E31133" w:rsidRDefault="00E3113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E31133" w:rsidRDefault="00E3113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</w:tcPr>
          <w:p w:rsidR="00E31133" w:rsidRDefault="00E3113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E31133" w:rsidRDefault="00E3113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E31133" w:rsidRDefault="00E31133" w:rsidP="00183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183EA3" w:rsidRPr="00183EA3" w:rsidRDefault="00183EA3" w:rsidP="00183E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992"/>
        <w:gridCol w:w="1134"/>
        <w:gridCol w:w="1134"/>
        <w:gridCol w:w="1134"/>
        <w:gridCol w:w="1134"/>
        <w:gridCol w:w="1134"/>
      </w:tblGrid>
      <w:tr w:rsidR="00E31133" w:rsidRPr="00183EA3" w:rsidTr="00207426">
        <w:trPr>
          <w:trHeight w:val="30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33" w:rsidRPr="00183EA3" w:rsidRDefault="00E31133" w:rsidP="00E3113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83E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 выпускников, поступивших в ВУЗы: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E31133" w:rsidRPr="00183EA3" w:rsidTr="00207426">
        <w:trPr>
          <w:trHeight w:val="30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33" w:rsidRPr="00183EA3" w:rsidRDefault="00E31133" w:rsidP="00183EA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Пермь, ПГСХА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1133" w:rsidRPr="00183EA3" w:rsidTr="00207426">
        <w:trPr>
          <w:trHeight w:val="30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33" w:rsidRPr="00183EA3" w:rsidRDefault="00E31133" w:rsidP="00183EA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Пермь, ПГГПУ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33" w:rsidRPr="00183EA3" w:rsidTr="00207426">
        <w:trPr>
          <w:trHeight w:val="30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33" w:rsidRPr="00183EA3" w:rsidRDefault="00E31133" w:rsidP="00183EA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Пермь, ПГНИУ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1133" w:rsidRPr="00183EA3" w:rsidTr="00207426">
        <w:trPr>
          <w:trHeight w:val="30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33" w:rsidRPr="00183EA3" w:rsidRDefault="00E31133" w:rsidP="00183EA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Пермь, ПНИПУ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133" w:rsidRPr="00183EA3" w:rsidTr="00207426">
        <w:trPr>
          <w:trHeight w:val="30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133" w:rsidRPr="00183EA3" w:rsidRDefault="00E31133" w:rsidP="00183EA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Пермь, ПГМА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33" w:rsidRPr="00183EA3" w:rsidRDefault="00E31133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6B5" w:rsidRPr="00183EA3" w:rsidTr="00207426">
        <w:trPr>
          <w:trHeight w:val="30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B5" w:rsidRPr="00183EA3" w:rsidRDefault="008A16B5" w:rsidP="00183EA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Пермь,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ВГАВТф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B5" w:rsidRPr="00183EA3" w:rsidRDefault="008A16B5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B5" w:rsidRPr="00183EA3" w:rsidRDefault="008A16B5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16B5" w:rsidRPr="00183EA3" w:rsidRDefault="008A16B5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5" w:rsidRDefault="008A16B5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5" w:rsidRPr="00183EA3" w:rsidRDefault="008A16B5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5" w:rsidRPr="00183EA3" w:rsidRDefault="008A16B5" w:rsidP="00183E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EA3" w:rsidRDefault="00183EA3" w:rsidP="00183EA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EA3" w:rsidRPr="00183EA3" w:rsidRDefault="00183EA3" w:rsidP="00183EA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83EA3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183EA3" w:rsidRPr="00183EA3" w:rsidRDefault="00183EA3" w:rsidP="00183EA3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83EA3">
        <w:rPr>
          <w:rFonts w:ascii="Times New Roman" w:eastAsia="Calibri" w:hAnsi="Times New Roman" w:cs="Times New Roman"/>
          <w:sz w:val="24"/>
          <w:szCs w:val="24"/>
        </w:rPr>
        <w:t>В 10 классе продолжают обучение от 30 до 50% выпускников 9 класса.</w:t>
      </w:r>
    </w:p>
    <w:p w:rsidR="00183EA3" w:rsidRPr="00183EA3" w:rsidRDefault="00183EA3" w:rsidP="00183E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A3">
        <w:rPr>
          <w:rFonts w:ascii="Times New Roman" w:eastAsia="Calibri" w:hAnsi="Times New Roman" w:cs="Times New Roman"/>
          <w:sz w:val="24"/>
          <w:szCs w:val="24"/>
        </w:rPr>
        <w:t>Выпускники 11 класса успешно продолжают дальнейшее обучение в профессиональных учебных заведениях.</w:t>
      </w:r>
      <w:r w:rsidR="00AC07FF">
        <w:rPr>
          <w:rFonts w:ascii="Times New Roman" w:eastAsia="Calibri" w:hAnsi="Times New Roman" w:cs="Times New Roman"/>
          <w:sz w:val="24"/>
          <w:szCs w:val="24"/>
        </w:rPr>
        <w:t xml:space="preserve"> Ежегодно поступают в ВУЗы. </w:t>
      </w:r>
      <w:bookmarkStart w:id="0" w:name="_GoBack"/>
      <w:bookmarkEnd w:id="0"/>
    </w:p>
    <w:p w:rsidR="004B5D2A" w:rsidRPr="00183EA3" w:rsidRDefault="004B5D2A" w:rsidP="00183E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B5D2A" w:rsidRPr="0018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77"/>
    <w:rsid w:val="00183EA3"/>
    <w:rsid w:val="004B5D2A"/>
    <w:rsid w:val="005A3B2D"/>
    <w:rsid w:val="006A33EC"/>
    <w:rsid w:val="008A16B5"/>
    <w:rsid w:val="00AC07FF"/>
    <w:rsid w:val="00B05277"/>
    <w:rsid w:val="00E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8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8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dcterms:created xsi:type="dcterms:W3CDTF">2017-09-19T04:24:00Z</dcterms:created>
  <dcterms:modified xsi:type="dcterms:W3CDTF">2020-07-22T11:35:00Z</dcterms:modified>
</cp:coreProperties>
</file>